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D06C" w14:textId="77777777" w:rsidR="00D269D1" w:rsidRDefault="00D269D1" w:rsidP="00290A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4617"/>
        <w:gridCol w:w="4634"/>
        <w:gridCol w:w="224"/>
      </w:tblGrid>
      <w:tr w:rsidR="00657B45" w:rsidRPr="006768F6" w14:paraId="5845F9B0" w14:textId="77777777" w:rsidTr="00FF2632">
        <w:trPr>
          <w:cantSplit/>
          <w:jc w:val="center"/>
        </w:trPr>
        <w:tc>
          <w:tcPr>
            <w:tcW w:w="436" w:type="dxa"/>
            <w:shd w:val="clear" w:color="auto" w:fill="CCCCCC"/>
          </w:tcPr>
          <w:p w14:paraId="19E5DB22" w14:textId="77777777" w:rsidR="00657B45" w:rsidRPr="007B0BDE" w:rsidRDefault="00657B45" w:rsidP="002C0241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9475" w:type="dxa"/>
            <w:gridSpan w:val="3"/>
            <w:shd w:val="clear" w:color="auto" w:fill="CCCCCC"/>
          </w:tcPr>
          <w:p w14:paraId="4742F878" w14:textId="5BD6157B" w:rsidR="00657B45" w:rsidRPr="007B0BDE" w:rsidRDefault="00657B45" w:rsidP="002C02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0BDE">
              <w:rPr>
                <w:rFonts w:ascii="Arial" w:hAnsi="Arial" w:cs="Arial"/>
                <w:b/>
                <w:sz w:val="34"/>
                <w:szCs w:val="34"/>
              </w:rPr>
              <w:t xml:space="preserve">Falls Prevention </w:t>
            </w:r>
            <w:r w:rsidR="00404FEF">
              <w:rPr>
                <w:rFonts w:ascii="Arial" w:hAnsi="Arial" w:cs="Arial"/>
                <w:b/>
                <w:sz w:val="34"/>
                <w:szCs w:val="34"/>
              </w:rPr>
              <w:t xml:space="preserve">Physiotherapy </w:t>
            </w:r>
            <w:r w:rsidRPr="007B0BDE">
              <w:rPr>
                <w:rFonts w:ascii="Arial" w:hAnsi="Arial" w:cs="Arial"/>
                <w:b/>
                <w:sz w:val="34"/>
                <w:szCs w:val="34"/>
              </w:rPr>
              <w:t>Team Referral Form</w:t>
            </w:r>
            <w:r w:rsidRPr="007B0BD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B30C017" w14:textId="0441AB06" w:rsidR="00EA7879" w:rsidRPr="00EA7879" w:rsidRDefault="00657B45" w:rsidP="00EA7879">
            <w:pPr>
              <w:jc w:val="center"/>
            </w:pPr>
            <w:r w:rsidRPr="006768F6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your Referral to</w:t>
            </w:r>
            <w:r w:rsidRPr="006768F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hyperlink r:id="rId11" w:history="1">
              <w:r w:rsidR="00EA7879" w:rsidRPr="00EA7879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livewell.therapyreferrals@nhs.net</w:t>
              </w:r>
            </w:hyperlink>
          </w:p>
        </w:tc>
      </w:tr>
      <w:tr w:rsidR="00657B45" w:rsidRPr="006768F6" w14:paraId="40D67B3D" w14:textId="77777777" w:rsidTr="00FF2632">
        <w:trPr>
          <w:cantSplit/>
          <w:jc w:val="center"/>
        </w:trPr>
        <w:tc>
          <w:tcPr>
            <w:tcW w:w="436" w:type="dxa"/>
            <w:shd w:val="clear" w:color="auto" w:fill="CCCCCC"/>
          </w:tcPr>
          <w:p w14:paraId="02E47D92" w14:textId="77777777" w:rsidR="00657B45" w:rsidRPr="0030216D" w:rsidRDefault="00657B45" w:rsidP="002C024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475" w:type="dxa"/>
            <w:gridSpan w:val="3"/>
            <w:shd w:val="clear" w:color="auto" w:fill="CCCCCC"/>
          </w:tcPr>
          <w:p w14:paraId="2AEC2865" w14:textId="22146146" w:rsidR="00657B45" w:rsidRPr="0030216D" w:rsidRDefault="00657B45" w:rsidP="002C024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216D">
              <w:rPr>
                <w:rFonts w:ascii="Arial" w:hAnsi="Arial" w:cs="Arial"/>
                <w:b/>
                <w:bCs/>
                <w:szCs w:val="24"/>
              </w:rPr>
              <w:t xml:space="preserve">Referral form will be returned if all sections are not completed. This is NOT a referral form for the UHP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Consultant </w:t>
            </w:r>
            <w:r w:rsidRPr="0030216D">
              <w:rPr>
                <w:rFonts w:ascii="Arial" w:hAnsi="Arial" w:cs="Arial"/>
                <w:b/>
                <w:bCs/>
                <w:szCs w:val="24"/>
              </w:rPr>
              <w:t>Falls Clinic – refer to Devon Formulary</w:t>
            </w:r>
          </w:p>
        </w:tc>
      </w:tr>
      <w:tr w:rsidR="00657B45" w:rsidRPr="006768F6" w14:paraId="55177D3F" w14:textId="77777777" w:rsidTr="00FF2632">
        <w:trPr>
          <w:gridAfter w:val="1"/>
          <w:wAfter w:w="224" w:type="dxa"/>
          <w:cantSplit/>
          <w:trHeight w:val="5593"/>
          <w:jc w:val="center"/>
        </w:trPr>
        <w:tc>
          <w:tcPr>
            <w:tcW w:w="436" w:type="dxa"/>
          </w:tcPr>
          <w:p w14:paraId="22C1B308" w14:textId="77777777" w:rsidR="00657B45" w:rsidRDefault="00657B45" w:rsidP="00B5213B">
            <w:pPr>
              <w:pStyle w:val="Heading2"/>
              <w:jc w:val="left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 xml:space="preserve">  </w:t>
            </w:r>
          </w:p>
          <w:p w14:paraId="32E08B6C" w14:textId="7E49781B" w:rsidR="00657B45" w:rsidRDefault="004C587E" w:rsidP="00657B45">
            <w:pPr>
              <w:rPr>
                <w:rFonts w:ascii="MS Gothic" w:eastAsia="MS Gothic" w:hAnsi="MS Gothic" w:cs="Arial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FFFFFF" w:themeFill="background1"/>
                </w:rPr>
                <w:id w:val="209088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45">
                  <w:rPr>
                    <w:rFonts w:ascii="MS Gothic" w:eastAsia="MS Gothic" w:hAnsi="MS Gothic" w:cs="Arial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3AE785E3" w14:textId="77777777" w:rsidR="00657B45" w:rsidRDefault="00657B45" w:rsidP="00657B45">
            <w:pPr>
              <w:rPr>
                <w:rFonts w:ascii="MS Gothic" w:eastAsia="MS Gothic" w:hAnsi="MS Gothic" w:cs="Arial"/>
                <w:sz w:val="22"/>
                <w:szCs w:val="22"/>
                <w:shd w:val="clear" w:color="auto" w:fill="FFFFFF" w:themeFill="background1"/>
              </w:rPr>
            </w:pPr>
          </w:p>
          <w:p w14:paraId="4359F95C" w14:textId="77777777" w:rsidR="00657B45" w:rsidRDefault="004C587E" w:rsidP="00657B45">
            <w:pPr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816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7B4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E5A9F4E" w14:textId="77777777" w:rsidR="00D15CE1" w:rsidRPr="00D15CE1" w:rsidRDefault="00D15CE1" w:rsidP="00D15CE1"/>
          <w:p w14:paraId="25F21E4A" w14:textId="77777777" w:rsidR="00D15CE1" w:rsidRPr="00D15CE1" w:rsidRDefault="00D15CE1" w:rsidP="00D15CE1"/>
          <w:p w14:paraId="6864E64E" w14:textId="77777777" w:rsidR="00D15CE1" w:rsidRDefault="00D15CE1" w:rsidP="00D15CE1">
            <w:pPr>
              <w:rPr>
                <w:rFonts w:ascii="MS Gothic" w:eastAsia="MS Gothic" w:hAnsi="MS Gothic" w:cs="Arial"/>
                <w:sz w:val="22"/>
                <w:szCs w:val="22"/>
              </w:rPr>
            </w:pPr>
          </w:p>
          <w:p w14:paraId="248A6BC2" w14:textId="77777777" w:rsidR="00D15CE1" w:rsidRDefault="004C587E" w:rsidP="00D15C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4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CE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711AABA" w14:textId="77777777" w:rsidR="00D15CE1" w:rsidRPr="00D15CE1" w:rsidRDefault="00D15CE1" w:rsidP="00D15CE1"/>
          <w:p w14:paraId="219E3E92" w14:textId="77777777" w:rsidR="00D15CE1" w:rsidRDefault="00D15CE1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0B9A6" w14:textId="77777777" w:rsidR="00D15CE1" w:rsidRDefault="00D15CE1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D4C6F" w14:textId="726D2496" w:rsidR="00D15CE1" w:rsidRDefault="004C587E" w:rsidP="00D15C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01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CE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FEA4E3A" w14:textId="77777777" w:rsidR="00D15CE1" w:rsidRDefault="00D15CE1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5743A" w14:textId="42A8C4BD" w:rsidR="00D15CE1" w:rsidRDefault="004C587E" w:rsidP="00D15C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42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CE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87ECDE" w14:textId="77777777" w:rsidR="00D15CE1" w:rsidRDefault="00D15CE1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5E473" w14:textId="77777777" w:rsidR="00D15CE1" w:rsidRDefault="00D15CE1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42705" w14:textId="77777777" w:rsidR="00987259" w:rsidRDefault="00987259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D55E9" w14:textId="4581304C" w:rsidR="00D15CE1" w:rsidRDefault="004C587E" w:rsidP="00D15C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828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CE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61C24C8" w14:textId="77777777" w:rsidR="00D15CE1" w:rsidRDefault="00D15CE1" w:rsidP="00D1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E7932E" w14:textId="57488549" w:rsidR="00D15CE1" w:rsidRPr="00D15CE1" w:rsidRDefault="004C587E" w:rsidP="00D15CE1">
            <w:sdt>
              <w:sdtPr>
                <w:rPr>
                  <w:rFonts w:ascii="Arial" w:hAnsi="Arial" w:cs="Arial"/>
                  <w:sz w:val="22"/>
                  <w:szCs w:val="22"/>
                </w:rPr>
                <w:id w:val="-21229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5CE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617" w:type="dxa"/>
          </w:tcPr>
          <w:p w14:paraId="13131EFA" w14:textId="12B1F3ED" w:rsidR="00657B45" w:rsidRPr="00A37E4B" w:rsidRDefault="00657B45" w:rsidP="00B5213B">
            <w:pPr>
              <w:pStyle w:val="Heading2"/>
              <w:jc w:val="left"/>
              <w:rPr>
                <w:i w:val="0"/>
                <w:iCs/>
                <w:sz w:val="24"/>
                <w:szCs w:val="24"/>
              </w:rPr>
            </w:pPr>
            <w:r w:rsidRPr="00A37E4B">
              <w:rPr>
                <w:i w:val="0"/>
                <w:iCs/>
                <w:sz w:val="24"/>
                <w:szCs w:val="24"/>
              </w:rPr>
              <w:t>Inclusion Criteria</w:t>
            </w:r>
          </w:p>
          <w:p w14:paraId="79B2D1A9" w14:textId="0963A52A" w:rsidR="00657B45" w:rsidRPr="00657B45" w:rsidRDefault="00657B45" w:rsidP="00657B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57B45">
              <w:rPr>
                <w:rFonts w:ascii="Arial" w:hAnsi="Arial" w:cs="Arial"/>
                <w:sz w:val="22"/>
                <w:szCs w:val="22"/>
              </w:rPr>
              <w:t xml:space="preserve">Aged 55 years and over and a           Plymouth resident </w:t>
            </w:r>
          </w:p>
          <w:p w14:paraId="5C2235A8" w14:textId="683FC6EF" w:rsidR="00657B45" w:rsidRPr="00657B45" w:rsidRDefault="00657B45" w:rsidP="00657B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57B45">
              <w:rPr>
                <w:rFonts w:ascii="Arial" w:hAnsi="Arial" w:cs="Arial"/>
                <w:sz w:val="22"/>
                <w:szCs w:val="22"/>
              </w:rPr>
              <w:t>Experienced one or more falls in the last 12 months OR near miss falls OR are fearful of falling</w:t>
            </w:r>
          </w:p>
          <w:p w14:paraId="348F2883" w14:textId="77777777" w:rsidR="00657B45" w:rsidRPr="00170EBA" w:rsidRDefault="00657B45" w:rsidP="00B67A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EBA">
              <w:rPr>
                <w:rFonts w:ascii="Arial" w:hAnsi="Arial" w:cs="Arial"/>
                <w:b/>
                <w:bCs/>
                <w:sz w:val="22"/>
                <w:szCs w:val="22"/>
              </w:rPr>
              <w:t>PLUS</w:t>
            </w:r>
          </w:p>
          <w:p w14:paraId="419213AC" w14:textId="1C098813" w:rsidR="00657B45" w:rsidRPr="004C587E" w:rsidRDefault="00657B45" w:rsidP="002516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2516AA">
              <w:rPr>
                <w:rFonts w:ascii="Arial" w:hAnsi="Arial" w:cs="Arial"/>
                <w:bCs/>
                <w:iCs/>
                <w:sz w:val="22"/>
                <w:szCs w:val="22"/>
              </w:rPr>
              <w:t>They are interested to gain benefits from exercise (group and at home self-monitored)</w:t>
            </w:r>
          </w:p>
          <w:p w14:paraId="7819FD53" w14:textId="77777777" w:rsidR="004C587E" w:rsidRPr="002516AA" w:rsidRDefault="004C587E" w:rsidP="004C587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7EB246A" w14:textId="12E0F2D1" w:rsidR="004C587E" w:rsidRPr="00EE3F12" w:rsidRDefault="00657B45" w:rsidP="00B67A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are i</w:t>
            </w:r>
            <w:r w:rsidRPr="00EE3F12">
              <w:rPr>
                <w:rFonts w:ascii="Arial" w:hAnsi="Arial" w:cs="Arial"/>
                <w:sz w:val="22"/>
                <w:szCs w:val="22"/>
              </w:rPr>
              <w:t>ndependently able to:</w:t>
            </w:r>
          </w:p>
          <w:p w14:paraId="43939D02" w14:textId="6CF1269B" w:rsidR="00657B45" w:rsidRPr="00C5774B" w:rsidRDefault="00657B45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Walk around their own home and </w:t>
            </w:r>
            <w:r w:rsidRPr="00C5774B">
              <w:rPr>
                <w:rFonts w:ascii="Arial" w:hAnsi="Arial" w:cs="Arial"/>
                <w:sz w:val="22"/>
                <w:szCs w:val="22"/>
              </w:rPr>
              <w:t>outdoors with or without a walking aid</w:t>
            </w:r>
          </w:p>
          <w:p w14:paraId="10FB1DE3" w14:textId="1DA345F5" w:rsidR="00657B45" w:rsidRPr="00987259" w:rsidRDefault="00987259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</w:t>
            </w:r>
            <w:r w:rsidRPr="00987259">
              <w:rPr>
                <w:rFonts w:ascii="Arial" w:hAnsi="Arial" w:cs="Arial"/>
                <w:sz w:val="22"/>
                <w:szCs w:val="22"/>
                <w:lang w:eastAsia="en-GB"/>
              </w:rPr>
              <w:t xml:space="preserve">eave their property </w:t>
            </w:r>
            <w:r w:rsidRPr="00987259"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  <w:t>on foot</w:t>
            </w:r>
            <w:r w:rsidRPr="0098725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to socialise, go shopping, and attend appointments without needing the physical assistance from another</w:t>
            </w:r>
          </w:p>
          <w:p w14:paraId="0CB63DDF" w14:textId="6FFA2789" w:rsidR="00657B45" w:rsidRPr="00C5774B" w:rsidRDefault="00657B45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Undertake </w:t>
            </w:r>
            <w:r w:rsidRPr="00C5774B">
              <w:rPr>
                <w:rFonts w:ascii="Arial" w:hAnsi="Arial" w:cs="Arial"/>
                <w:sz w:val="22"/>
                <w:szCs w:val="22"/>
              </w:rPr>
              <w:t>activities of daily living</w:t>
            </w:r>
            <w:r>
              <w:rPr>
                <w:rFonts w:ascii="Arial" w:hAnsi="Arial" w:cs="Arial"/>
                <w:sz w:val="22"/>
                <w:szCs w:val="22"/>
              </w:rPr>
              <w:t xml:space="preserve"> (though may be finding them more challenging)</w:t>
            </w:r>
          </w:p>
          <w:p w14:paraId="51A97236" w14:textId="1DED4E65" w:rsidR="00657B45" w:rsidRDefault="00657B45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simple instructions and monitor their own effort/challenge</w:t>
            </w:r>
          </w:p>
          <w:p w14:paraId="4C24D316" w14:textId="21BAF3A1" w:rsidR="00657B45" w:rsidRPr="002516AA" w:rsidRDefault="00657B45" w:rsidP="00251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AAAA649" w14:textId="77777777" w:rsidR="00657B45" w:rsidRPr="00A37E4B" w:rsidRDefault="00657B45" w:rsidP="007B0BDE">
            <w:pPr>
              <w:pStyle w:val="Heading2"/>
              <w:jc w:val="left"/>
              <w:rPr>
                <w:i w:val="0"/>
                <w:iCs/>
                <w:sz w:val="24"/>
                <w:szCs w:val="24"/>
              </w:rPr>
            </w:pPr>
            <w:r w:rsidRPr="00A37E4B">
              <w:rPr>
                <w:i w:val="0"/>
                <w:iCs/>
                <w:sz w:val="24"/>
                <w:szCs w:val="24"/>
              </w:rPr>
              <w:t>Exclusion Criteria</w:t>
            </w:r>
          </w:p>
          <w:p w14:paraId="0FBA0FBF" w14:textId="77777777" w:rsidR="00657B45" w:rsidRPr="004F5E9A" w:rsidRDefault="00657B4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Under-55</w:t>
            </w:r>
          </w:p>
          <w:p w14:paraId="466445FB" w14:textId="33E547BE" w:rsidR="00657B45" w:rsidRPr="004F5E9A" w:rsidRDefault="00657B4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Requires physical assistance to access the community</w:t>
            </w:r>
          </w:p>
          <w:p w14:paraId="3654361E" w14:textId="2A161D0B" w:rsidR="00657B45" w:rsidRPr="004F5E9A" w:rsidRDefault="00657B4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Unable to manage activities of daily living independently e.g., MDT management required</w:t>
            </w:r>
            <w:r w:rsidR="00EA7879">
              <w:rPr>
                <w:rFonts w:ascii="Arial" w:hAnsi="Arial" w:cs="Arial"/>
                <w:sz w:val="22"/>
                <w:szCs w:val="22"/>
              </w:rPr>
              <w:t>, care package etc.</w:t>
            </w:r>
          </w:p>
          <w:p w14:paraId="75784241" w14:textId="77777777" w:rsidR="00657B45" w:rsidRPr="004F5E9A" w:rsidRDefault="00657B4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5E9A">
              <w:rPr>
                <w:rFonts w:ascii="Arial" w:hAnsi="Arial" w:cs="Arial"/>
                <w:color w:val="auto"/>
                <w:sz w:val="22"/>
                <w:szCs w:val="22"/>
              </w:rPr>
              <w:t>Wheelchair user</w:t>
            </w:r>
          </w:p>
          <w:p w14:paraId="6AB9E9D4" w14:textId="10D9EA55" w:rsidR="00657B45" w:rsidRPr="004F5E9A" w:rsidRDefault="00657B4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Reliance on four wheeled walker or </w:t>
            </w:r>
            <w:proofErr w:type="spellStart"/>
            <w:r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zimmer</w:t>
            </w:r>
            <w:proofErr w:type="spellEnd"/>
            <w:r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frame e.g., unable to achieve 30 seconds in unsupported stand </w:t>
            </w:r>
          </w:p>
          <w:p w14:paraId="22BD6FC6" w14:textId="7FD800FD" w:rsidR="00657B45" w:rsidRPr="004F5E9A" w:rsidRDefault="00657B4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 xml:space="preserve">Vestibular diagnosis with no other multifactorial </w:t>
            </w:r>
            <w:r w:rsidR="00EA7879">
              <w:rPr>
                <w:rFonts w:ascii="Arial" w:hAnsi="Arial" w:cs="Arial"/>
                <w:sz w:val="22"/>
                <w:szCs w:val="22"/>
              </w:rPr>
              <w:t>falls risk factors</w:t>
            </w:r>
          </w:p>
          <w:p w14:paraId="14587100" w14:textId="77777777" w:rsidR="00657B45" w:rsidRDefault="00657B45" w:rsidP="00F84D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Residents in care homes</w:t>
            </w:r>
          </w:p>
          <w:p w14:paraId="14AE8E71" w14:textId="0033AA76" w:rsidR="00657B45" w:rsidRDefault="00657B45" w:rsidP="00F84D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Neurological condition – liaise with the falls prevention team directly </w:t>
            </w:r>
            <w:r w:rsidRPr="00C661F9">
              <w:rPr>
                <w:rFonts w:ascii="Arial" w:hAnsi="Arial" w:cs="Arial"/>
                <w:b/>
                <w:bCs/>
                <w:sz w:val="22"/>
                <w:szCs w:val="22"/>
              </w:rPr>
              <w:t>prior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making a referral (</w:t>
            </w:r>
            <w:hyperlink r:id="rId12" w:history="1">
              <w:r w:rsidRPr="00F33B86">
                <w:rPr>
                  <w:rStyle w:val="Hyperlink"/>
                  <w:rFonts w:ascii="Arial" w:hAnsi="Arial" w:cs="Arial"/>
                  <w:sz w:val="22"/>
                  <w:szCs w:val="22"/>
                </w:rPr>
                <w:t>livewell.fallstherapyteam@nhs.net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34FBD3F" w14:textId="4246B411" w:rsidR="00657B45" w:rsidRDefault="00657B45" w:rsidP="00EE156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Exclusion Criteria for Structured Exercise</w:t>
            </w:r>
          </w:p>
          <w:p w14:paraId="551BFDFD" w14:textId="78AEA3B6" w:rsidR="00657B45" w:rsidRPr="004F5E9A" w:rsidRDefault="00657B45" w:rsidP="00EE15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Unable to participate in exercise for medical reasons/contraindications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/Otago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programmes)</w:t>
            </w:r>
            <w:r w:rsidRPr="004F5E9A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  <w:r w:rsidRPr="004F5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5E9A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see page 3</w:t>
            </w:r>
          </w:p>
          <w:p w14:paraId="5D95C0EF" w14:textId="20327364" w:rsidR="00657B45" w:rsidRPr="00EE156D" w:rsidRDefault="00657B45" w:rsidP="00EE15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b/>
                <w:bCs/>
                <w:sz w:val="22"/>
                <w:szCs w:val="22"/>
              </w:rPr>
              <w:t>Ongoing medical investigations</w:t>
            </w:r>
            <w:r w:rsidRPr="004F5E9A">
              <w:rPr>
                <w:rFonts w:ascii="Arial" w:hAnsi="Arial" w:cs="Arial"/>
                <w:sz w:val="22"/>
                <w:szCs w:val="22"/>
              </w:rPr>
              <w:t xml:space="preserve"> that preclude starting exercise immediately</w:t>
            </w:r>
            <w:r>
              <w:rPr>
                <w:rFonts w:ascii="Arial" w:hAnsi="Arial" w:cs="Arial"/>
                <w:sz w:val="22"/>
                <w:szCs w:val="22"/>
              </w:rPr>
              <w:t xml:space="preserve"> e.g., cardiac investigations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/Otago programmes)</w:t>
            </w:r>
          </w:p>
        </w:tc>
      </w:tr>
      <w:tr w:rsidR="00657B45" w:rsidRPr="006768F6" w14:paraId="0932DF24" w14:textId="77777777" w:rsidTr="00D55C41">
        <w:trPr>
          <w:cantSplit/>
          <w:jc w:val="center"/>
        </w:trPr>
        <w:tc>
          <w:tcPr>
            <w:tcW w:w="9911" w:type="dxa"/>
            <w:gridSpan w:val="4"/>
          </w:tcPr>
          <w:p w14:paraId="4C9E237F" w14:textId="02063284" w:rsidR="00657B45" w:rsidRDefault="00657B45" w:rsidP="005733A4">
            <w:pPr>
              <w:pStyle w:val="Heading2"/>
              <w:rPr>
                <w:b w:val="0"/>
                <w:i w:val="0"/>
                <w:iCs/>
                <w:sz w:val="24"/>
                <w:szCs w:val="24"/>
              </w:rPr>
            </w:pPr>
            <w:r w:rsidRPr="00290ACB">
              <w:rPr>
                <w:i w:val="0"/>
                <w:iCs/>
                <w:sz w:val="24"/>
                <w:szCs w:val="24"/>
              </w:rPr>
              <w:t xml:space="preserve">I confirm to my knowledge that no exclusion criteria are present </w:t>
            </w:r>
            <w:sdt>
              <w:sdtPr>
                <w:rPr>
                  <w:b w:val="0"/>
                  <w:i w:val="0"/>
                  <w:iCs/>
                  <w:sz w:val="24"/>
                  <w:szCs w:val="24"/>
                </w:rPr>
                <w:id w:val="-7809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2094F308" w14:textId="77777777" w:rsidR="008C403D" w:rsidRPr="008C403D" w:rsidRDefault="008C403D" w:rsidP="008C403D"/>
          <w:p w14:paraId="0F88ABC8" w14:textId="7535C73A" w:rsidR="00657B45" w:rsidRPr="00C67538" w:rsidRDefault="00657B45" w:rsidP="00C6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67538">
              <w:rPr>
                <w:rFonts w:ascii="Arial" w:hAnsi="Arial" w:cs="Arial"/>
              </w:rPr>
              <w:t xml:space="preserve">If the criteria </w:t>
            </w:r>
            <w:r w:rsidRPr="0094601A">
              <w:rPr>
                <w:rFonts w:ascii="Arial" w:hAnsi="Arial" w:cs="Arial"/>
                <w:u w:val="single"/>
              </w:rPr>
              <w:t>are not met/exclusions</w:t>
            </w:r>
            <w:r>
              <w:rPr>
                <w:rFonts w:ascii="Arial" w:hAnsi="Arial" w:cs="Arial"/>
              </w:rPr>
              <w:t xml:space="preserve"> are present</w:t>
            </w:r>
            <w:r w:rsidRPr="00C67538">
              <w:rPr>
                <w:rFonts w:ascii="Arial" w:hAnsi="Arial" w:cs="Arial"/>
              </w:rPr>
              <w:t xml:space="preserve"> please complete the </w:t>
            </w:r>
            <w:r w:rsidRPr="00C67538">
              <w:rPr>
                <w:rFonts w:ascii="Arial" w:hAnsi="Arial" w:cs="Arial"/>
                <w:b/>
                <w:bCs/>
              </w:rPr>
              <w:t xml:space="preserve">appropriate referral </w:t>
            </w:r>
            <w:r w:rsidRPr="00C67538">
              <w:rPr>
                <w:rFonts w:ascii="Arial" w:hAnsi="Arial" w:cs="Arial"/>
              </w:rPr>
              <w:t>form to the correct service.</w:t>
            </w:r>
          </w:p>
        </w:tc>
      </w:tr>
      <w:tr w:rsidR="00657B45" w:rsidRPr="006768F6" w14:paraId="45AA26AC" w14:textId="77777777" w:rsidTr="00B745D3">
        <w:trPr>
          <w:cantSplit/>
          <w:jc w:val="center"/>
        </w:trPr>
        <w:tc>
          <w:tcPr>
            <w:tcW w:w="9911" w:type="dxa"/>
            <w:gridSpan w:val="4"/>
          </w:tcPr>
          <w:p w14:paraId="03C02B7F" w14:textId="4129B0AB" w:rsidR="00657B45" w:rsidRPr="009675A9" w:rsidRDefault="00657B45" w:rsidP="00CC10F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9675A9">
              <w:rPr>
                <w:rFonts w:ascii="Arial" w:hAnsi="Arial" w:cs="Arial"/>
                <w:b/>
                <w:szCs w:val="24"/>
                <w:u w:val="single"/>
              </w:rPr>
              <w:t>Personal Information</w:t>
            </w:r>
          </w:p>
          <w:p w14:paraId="0FA126A5" w14:textId="77777777" w:rsidR="00657B45" w:rsidRDefault="00657B45" w:rsidP="00CC10F4">
            <w:pPr>
              <w:rPr>
                <w:rFonts w:ascii="Arial" w:hAnsi="Arial" w:cs="Arial"/>
                <w:b/>
              </w:rPr>
            </w:pPr>
          </w:p>
          <w:p w14:paraId="420191C1" w14:textId="7E514A6D" w:rsidR="00657B45" w:rsidRPr="009675A9" w:rsidRDefault="00657B45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Person’s name:                                   NHS no:                          Date of birth: </w:t>
            </w:r>
          </w:p>
          <w:p w14:paraId="51415F9F" w14:textId="77777777" w:rsidR="00657B45" w:rsidRPr="009675A9" w:rsidRDefault="00657B45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E2DAD" w14:textId="77777777" w:rsidR="00657B45" w:rsidRPr="009675A9" w:rsidRDefault="00657B45" w:rsidP="00CC10F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Pr="009675A9">
              <w:rPr>
                <w:rFonts w:ascii="Arial" w:hAnsi="Arial" w:cs="Arial"/>
                <w:b/>
                <w:i/>
                <w:sz w:val="22"/>
                <w:szCs w:val="22"/>
              </w:rPr>
              <w:t>(include permanent address if temporary):</w:t>
            </w:r>
          </w:p>
          <w:p w14:paraId="6A76460D" w14:textId="77777777" w:rsidR="00657B45" w:rsidRPr="009675A9" w:rsidRDefault="00657B45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A73AF" w14:textId="77777777" w:rsidR="00657B45" w:rsidRPr="009675A9" w:rsidRDefault="00657B45" w:rsidP="00CC10F4">
            <w:pPr>
              <w:rPr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Tel:</w:t>
            </w:r>
            <w:r w:rsidRPr="009675A9">
              <w:rPr>
                <w:sz w:val="22"/>
                <w:szCs w:val="22"/>
              </w:rPr>
              <w:t xml:space="preserve"> </w:t>
            </w:r>
          </w:p>
          <w:p w14:paraId="226C7771" w14:textId="77777777" w:rsidR="00657B45" w:rsidRPr="009675A9" w:rsidRDefault="00657B45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92A75" w14:textId="067EB102" w:rsidR="00657B45" w:rsidRPr="009675A9" w:rsidRDefault="00657B45" w:rsidP="00462B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Permission to contact NOK: Yes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0562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No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91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6F1E5ED9" w14:textId="7853F7C5" w:rsidR="00657B45" w:rsidRPr="009675A9" w:rsidRDefault="00657B45" w:rsidP="00CC10F4">
            <w:pPr>
              <w:rPr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NOK name and contact details:  </w:t>
            </w:r>
          </w:p>
          <w:p w14:paraId="37C59F22" w14:textId="3372DA36" w:rsidR="00657B45" w:rsidRPr="009675A9" w:rsidRDefault="00657B45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116E7804" w14:textId="7351C15A" w:rsidR="00657B45" w:rsidRPr="009675A9" w:rsidRDefault="00657B45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GP name and surgery:</w:t>
            </w:r>
          </w:p>
          <w:p w14:paraId="497497BB" w14:textId="77777777" w:rsidR="00657B45" w:rsidRDefault="00657B45">
            <w:pPr>
              <w:rPr>
                <w:rFonts w:ascii="Arial" w:hAnsi="Arial" w:cs="Arial"/>
                <w:b/>
              </w:rPr>
            </w:pPr>
          </w:p>
          <w:p w14:paraId="4D038490" w14:textId="77777777" w:rsidR="008C403D" w:rsidRPr="00D15CE1" w:rsidRDefault="008C403D" w:rsidP="00D15CE1">
            <w:pPr>
              <w:rPr>
                <w:rFonts w:ascii="Arial" w:hAnsi="Arial" w:cs="Arial"/>
              </w:rPr>
            </w:pPr>
          </w:p>
          <w:p w14:paraId="544A68FA" w14:textId="33EF60C7" w:rsidR="00D15CE1" w:rsidRPr="00D15CE1" w:rsidRDefault="00D15CE1" w:rsidP="00D15CE1">
            <w:pPr>
              <w:tabs>
                <w:tab w:val="left" w:pos="1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FF2632" w:rsidRPr="006768F6" w14:paraId="523A1666" w14:textId="77777777" w:rsidTr="00B30FDA">
        <w:trPr>
          <w:cantSplit/>
          <w:trHeight w:val="2225"/>
          <w:jc w:val="center"/>
        </w:trPr>
        <w:tc>
          <w:tcPr>
            <w:tcW w:w="9911" w:type="dxa"/>
            <w:gridSpan w:val="4"/>
          </w:tcPr>
          <w:p w14:paraId="4BB296DC" w14:textId="6EB8B4F1" w:rsidR="00FF2632" w:rsidRPr="00C67538" w:rsidRDefault="00FF2632">
            <w:pPr>
              <w:rPr>
                <w:rFonts w:ascii="Arial" w:hAnsi="Arial" w:cs="Arial"/>
                <w:bCs/>
                <w:szCs w:val="24"/>
              </w:rPr>
            </w:pPr>
            <w:r w:rsidRPr="00B73570">
              <w:rPr>
                <w:rFonts w:ascii="Arial" w:hAnsi="Arial" w:cs="Arial"/>
                <w:b/>
                <w:szCs w:val="24"/>
                <w:u w:val="single"/>
              </w:rPr>
              <w:lastRenderedPageBreak/>
              <w:t>Referrers Details</w:t>
            </w:r>
            <w:r>
              <w:rPr>
                <w:rFonts w:ascii="Arial" w:hAnsi="Arial" w:cs="Arial"/>
                <w:b/>
                <w:szCs w:val="24"/>
                <w:u w:val="single"/>
              </w:rPr>
              <w:t>:</w:t>
            </w:r>
            <w:r w:rsidRPr="00C67538">
              <w:rPr>
                <w:rFonts w:ascii="Arial" w:hAnsi="Arial" w:cs="Arial"/>
                <w:b/>
                <w:szCs w:val="24"/>
              </w:rPr>
              <w:t xml:space="preserve"> </w:t>
            </w:r>
            <w:r w:rsidRPr="00C6753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(by completing this section you are confirming the person has consented to the referral)</w:t>
            </w:r>
          </w:p>
          <w:p w14:paraId="7C73FEDC" w14:textId="77777777" w:rsidR="00FF2632" w:rsidRPr="009675A9" w:rsidRDefault="00FF2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F88AC" w14:textId="1D526185" w:rsidR="00FF2632" w:rsidRPr="009675A9" w:rsidRDefault="00FF26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Date of referral:  </w:t>
            </w:r>
          </w:p>
          <w:p w14:paraId="64F0BFF4" w14:textId="77777777" w:rsidR="00FF2632" w:rsidRPr="009675A9" w:rsidRDefault="00FF2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D9AA8" w14:textId="70AAD66B" w:rsidR="00FF2632" w:rsidRPr="009675A9" w:rsidRDefault="00FF26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Referred by </w:t>
            </w:r>
            <w:r w:rsidRPr="009675A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(name, position, location):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</w:p>
          <w:p w14:paraId="2C230EFA" w14:textId="77777777" w:rsidR="00FF2632" w:rsidRPr="009675A9" w:rsidRDefault="00FF26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7FD37" w14:textId="1873798B" w:rsidR="00FF2632" w:rsidRPr="00C67538" w:rsidRDefault="00FF2632" w:rsidP="00C675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Tel. no:                                Email: 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FF2632" w:rsidRPr="006768F6" w14:paraId="347EA929" w14:textId="77777777" w:rsidTr="00BF6ED5">
        <w:trPr>
          <w:cantSplit/>
          <w:jc w:val="center"/>
        </w:trPr>
        <w:tc>
          <w:tcPr>
            <w:tcW w:w="9911" w:type="dxa"/>
            <w:gridSpan w:val="4"/>
          </w:tcPr>
          <w:p w14:paraId="28C51FFB" w14:textId="5CBD2BEE" w:rsidR="00FF2632" w:rsidRPr="00F4492F" w:rsidRDefault="00FF2632" w:rsidP="32378260">
            <w:pPr>
              <w:rPr>
                <w:rFonts w:ascii="Arial" w:hAnsi="Arial" w:cs="Arial"/>
                <w:b/>
                <w:bCs/>
                <w:u w:val="single"/>
              </w:rPr>
            </w:pPr>
            <w:r w:rsidRPr="32378260">
              <w:rPr>
                <w:rFonts w:ascii="Arial" w:hAnsi="Arial" w:cs="Arial"/>
                <w:b/>
                <w:bCs/>
                <w:u w:val="single"/>
              </w:rPr>
              <w:t>Reason/s for Referral:</w:t>
            </w:r>
            <w:r w:rsidRPr="32378260">
              <w:rPr>
                <w:rFonts w:ascii="Arial" w:hAnsi="Arial" w:cs="Arial"/>
                <w:b/>
                <w:bCs/>
              </w:rPr>
              <w:t xml:space="preserve"> </w:t>
            </w:r>
            <w:r w:rsidRPr="00ED116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  <w:iCs/>
              </w:rPr>
              <w:t>What does the individual want to improve/get back to?)</w:t>
            </w:r>
          </w:p>
          <w:p w14:paraId="244E1E19" w14:textId="77777777" w:rsidR="00FF2632" w:rsidRPr="00B441E1" w:rsidRDefault="00FF2632" w:rsidP="00B44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D1AB5D" w14:textId="77777777" w:rsidR="00FF2632" w:rsidRDefault="00FF2632" w:rsidP="006B597B">
            <w:pPr>
              <w:rPr>
                <w:rFonts w:ascii="Arial" w:hAnsi="Arial" w:cs="Arial"/>
                <w:b/>
              </w:rPr>
            </w:pPr>
          </w:p>
          <w:p w14:paraId="40FFE846" w14:textId="79A7B778" w:rsidR="00FF2632" w:rsidRPr="006768F6" w:rsidRDefault="00FF2632" w:rsidP="006B597B">
            <w:pPr>
              <w:rPr>
                <w:rFonts w:ascii="Arial" w:hAnsi="Arial" w:cs="Arial"/>
                <w:b/>
              </w:rPr>
            </w:pPr>
          </w:p>
        </w:tc>
      </w:tr>
      <w:tr w:rsidR="00FF2632" w:rsidRPr="006768F6" w14:paraId="75A0BD22" w14:textId="77777777" w:rsidTr="00040FF1">
        <w:trPr>
          <w:cantSplit/>
          <w:jc w:val="center"/>
        </w:trPr>
        <w:tc>
          <w:tcPr>
            <w:tcW w:w="9911" w:type="dxa"/>
            <w:gridSpan w:val="4"/>
          </w:tcPr>
          <w:p w14:paraId="517700D7" w14:textId="3F989B7F" w:rsidR="00FF2632" w:rsidRDefault="00FF2632" w:rsidP="00B441E1">
            <w:pPr>
              <w:rPr>
                <w:rFonts w:ascii="Arial" w:hAnsi="Arial" w:cs="Arial"/>
                <w:i/>
                <w:iCs/>
              </w:rPr>
            </w:pPr>
            <w:r w:rsidRPr="00B441E1">
              <w:rPr>
                <w:rFonts w:ascii="Arial" w:hAnsi="Arial" w:cs="Arial"/>
                <w:b/>
                <w:bCs/>
                <w:u w:val="single"/>
              </w:rPr>
              <w:t>Triage Questions</w:t>
            </w:r>
            <w:r w:rsidRPr="32378260">
              <w:rPr>
                <w:rFonts w:ascii="Arial" w:hAnsi="Arial" w:cs="Arial"/>
                <w:b/>
                <w:bCs/>
              </w:rPr>
              <w:t xml:space="preserve"> </w:t>
            </w:r>
            <w:r w:rsidRPr="00B441E1">
              <w:rPr>
                <w:rFonts w:ascii="Arial" w:hAnsi="Arial" w:cs="Arial"/>
                <w:i/>
                <w:iCs/>
              </w:rPr>
              <w:t>(the individual will be assessed by the most appropriate professional within the team e.g., physiotherapist or exercise specialist)</w:t>
            </w:r>
          </w:p>
          <w:p w14:paraId="6C049663" w14:textId="070A37FF" w:rsidR="00FF2632" w:rsidRPr="00ED116F" w:rsidRDefault="00FF2632" w:rsidP="00B441E1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28C0BA9E" w14:textId="77777777" w:rsidR="00FF2632" w:rsidRPr="000B6940" w:rsidRDefault="00FF2632" w:rsidP="006B2DA6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0B6940">
              <w:rPr>
                <w:rFonts w:ascii="Arial" w:hAnsi="Arial" w:cs="Arial"/>
                <w:b/>
                <w:bCs/>
                <w:color w:val="auto"/>
                <w:szCs w:val="24"/>
              </w:rPr>
              <w:t>Is the individual experiencing any of the following?</w:t>
            </w:r>
          </w:p>
          <w:p w14:paraId="0960357F" w14:textId="77777777" w:rsidR="00FF2632" w:rsidRPr="00ED116F" w:rsidRDefault="00FF2632" w:rsidP="00B441E1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tbl>
            <w:tblPr>
              <w:tblStyle w:val="TableGrid"/>
              <w:tblW w:w="0" w:type="auto"/>
              <w:tblInd w:w="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3"/>
              <w:gridCol w:w="567"/>
              <w:gridCol w:w="2323"/>
              <w:gridCol w:w="492"/>
            </w:tblGrid>
            <w:tr w:rsidR="00FF2632" w:rsidRPr="00ED116F" w14:paraId="1BAB6246" w14:textId="77777777" w:rsidTr="00816CF0">
              <w:trPr>
                <w:trHeight w:val="445"/>
              </w:trPr>
              <w:tc>
                <w:tcPr>
                  <w:tcW w:w="5763" w:type="dxa"/>
                </w:tcPr>
                <w:p w14:paraId="3059C372" w14:textId="26C16568" w:rsidR="00FF2632" w:rsidRPr="007F2B32" w:rsidRDefault="00FF2632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Marked asymmetry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575244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DEB8638" w14:textId="548E9A54" w:rsidR="00FF2632" w:rsidRPr="007F2B32" w:rsidRDefault="00FF2632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3E3EE183" w14:textId="70807B42" w:rsidR="00FF2632" w:rsidRPr="007F2B32" w:rsidRDefault="00FF2632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*Unexplained falls</w:t>
                  </w:r>
                </w:p>
                <w:p w14:paraId="6CF79BBE" w14:textId="77777777" w:rsidR="00FF2632" w:rsidRPr="007F2B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526018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7EABB0D2" w14:textId="16283FAA" w:rsidR="00FF2632" w:rsidRPr="007F2B32" w:rsidRDefault="00FF2632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FF2632" w:rsidRPr="00ED116F" w14:paraId="4044B53B" w14:textId="77777777" w:rsidTr="00816CF0">
              <w:trPr>
                <w:trHeight w:val="878"/>
              </w:trPr>
              <w:tc>
                <w:tcPr>
                  <w:tcW w:w="5763" w:type="dxa"/>
                </w:tcPr>
                <w:p w14:paraId="7CC82C71" w14:textId="1B1E013D" w:rsidR="00FF26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Complex balance disorder</w:t>
                  </w:r>
                  <w:r>
                    <w:rPr>
                      <w:rFonts w:ascii="Arial" w:hAnsi="Arial" w:cs="Arial"/>
                      <w:color w:val="auto"/>
                    </w:rPr>
                    <w:t>, including unmanaged vestibular disturbance markedly impacting on everyday function</w:t>
                  </w:r>
                </w:p>
                <w:p w14:paraId="18E5E62F" w14:textId="5F146E11" w:rsidR="00FF2632" w:rsidRPr="00B73570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1002243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3BF8E67" w14:textId="1118756E" w:rsidR="00FF2632" w:rsidRPr="007F2B32" w:rsidRDefault="00FF2632" w:rsidP="00816CF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1D931D42" w14:textId="0D5E44F2" w:rsidR="00FF2632" w:rsidRPr="007F2B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New pain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1819259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46BC48E1" w14:textId="25BC817A" w:rsidR="00FF2632" w:rsidRPr="007F2B32" w:rsidRDefault="00FF2632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FF2632" w:rsidRPr="00ED116F" w14:paraId="6E324FBA" w14:textId="77777777" w:rsidTr="00816CF0">
              <w:trPr>
                <w:trHeight w:val="611"/>
              </w:trPr>
              <w:tc>
                <w:tcPr>
                  <w:tcW w:w="5763" w:type="dxa"/>
                </w:tcPr>
                <w:p w14:paraId="0D2F05C6" w14:textId="06C09FDC" w:rsidR="00FF26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 xml:space="preserve">A new diagnosis, </w:t>
                  </w:r>
                  <w:r w:rsidRPr="00B73570">
                    <w:rPr>
                      <w:rFonts w:ascii="Arial" w:hAnsi="Arial" w:cs="Arial"/>
                      <w:i/>
                      <w:iCs/>
                      <w:color w:val="auto"/>
                    </w:rPr>
                    <w:t>e.g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</w:rPr>
                    <w:t>.,</w:t>
                  </w:r>
                  <w:r w:rsidRPr="00B73570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 diabetes, angina </w:t>
                  </w:r>
                  <w:r w:rsidRPr="004F5E9A">
                    <w:rPr>
                      <w:rFonts w:ascii="Arial" w:hAnsi="Arial" w:cs="Arial"/>
                      <w:i/>
                      <w:iCs/>
                      <w:color w:val="auto"/>
                    </w:rPr>
                    <w:t>that requires 1:1 monitoring of exercise</w:t>
                  </w:r>
                </w:p>
                <w:p w14:paraId="26E97BF1" w14:textId="24ED7767" w:rsidR="00FF2632" w:rsidRPr="007F2B32" w:rsidRDefault="00FF2632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900363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12F4A0BE" w14:textId="4CF8DADB" w:rsidR="00FF2632" w:rsidRPr="007F2B32" w:rsidRDefault="00FF2632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7487B008" w14:textId="6EC338B1" w:rsidR="00FF2632" w:rsidRPr="007F2B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Unmanaged </w:t>
                  </w:r>
                  <w:r w:rsidRPr="007F2B32">
                    <w:rPr>
                      <w:rFonts w:ascii="Arial" w:hAnsi="Arial" w:cs="Arial"/>
                      <w:color w:val="auto"/>
                    </w:rPr>
                    <w:t>vis</w:t>
                  </w:r>
                  <w:r>
                    <w:rPr>
                      <w:rFonts w:ascii="Arial" w:hAnsi="Arial" w:cs="Arial"/>
                      <w:color w:val="auto"/>
                    </w:rPr>
                    <w:t>ual disturbance</w:t>
                  </w:r>
                </w:p>
                <w:p w14:paraId="45098F6A" w14:textId="77777777" w:rsidR="00FF2632" w:rsidRPr="007F2B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2017447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6644886B" w14:textId="3AAC07C1" w:rsidR="00FF2632" w:rsidRPr="007F2B32" w:rsidRDefault="00FF2632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FF2632" w:rsidRPr="00ED116F" w14:paraId="4C711F74" w14:textId="77777777" w:rsidTr="00816CF0">
              <w:tc>
                <w:tcPr>
                  <w:tcW w:w="5763" w:type="dxa"/>
                </w:tcPr>
                <w:p w14:paraId="48A3515D" w14:textId="645C203E" w:rsidR="00FF2632" w:rsidRPr="007F2B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A sudden deterioration of physical function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125395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C753D85" w14:textId="115D55CD" w:rsidR="00FF2632" w:rsidRPr="007F2B32" w:rsidRDefault="00FF2632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78C5DDE5" w14:textId="1A8F6CEA" w:rsidR="00FF2632" w:rsidRPr="007F2B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Breathlessness ++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415363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59DE9E70" w14:textId="300CE1FB" w:rsidR="00FF2632" w:rsidRPr="007F2B32" w:rsidRDefault="00FF2632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FF2632" w:rsidRPr="00ED116F" w14:paraId="4084BE9C" w14:textId="77777777" w:rsidTr="00816CF0">
              <w:tc>
                <w:tcPr>
                  <w:tcW w:w="5763" w:type="dxa"/>
                </w:tcPr>
                <w:p w14:paraId="13FEC373" w14:textId="77777777" w:rsidR="00FF2632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  <w:p w14:paraId="1B299120" w14:textId="366F1BF5" w:rsidR="00FF2632" w:rsidRPr="007F2B32" w:rsidRDefault="00FF2632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B73570">
                    <w:rPr>
                      <w:rFonts w:ascii="Arial" w:hAnsi="Arial" w:cs="Arial"/>
                      <w:color w:val="auto"/>
                    </w:rPr>
                    <w:t>None of t</w:t>
                  </w:r>
                  <w:r>
                    <w:rPr>
                      <w:rFonts w:ascii="Arial" w:hAnsi="Arial" w:cs="Arial"/>
                      <w:color w:val="auto"/>
                    </w:rPr>
                    <w:t>hese</w:t>
                  </w:r>
                </w:p>
              </w:tc>
              <w:tc>
                <w:tcPr>
                  <w:tcW w:w="567" w:type="dxa"/>
                </w:tcPr>
                <w:p w14:paraId="3D21DC86" w14:textId="77777777" w:rsidR="00FF2632" w:rsidRDefault="00FF2632" w:rsidP="00816CF0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</w:p>
                <w:sdt>
                  <w:sdtPr>
                    <w:rPr>
                      <w:rFonts w:ascii="Arial" w:hAnsi="Arial" w:cs="Arial"/>
                      <w:color w:val="auto"/>
                    </w:rPr>
                    <w:id w:val="-1577895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3780907" w14:textId="25B8C958" w:rsidR="00FF2632" w:rsidRPr="0031351D" w:rsidRDefault="00FF2632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3" w:type="dxa"/>
                </w:tcPr>
                <w:p w14:paraId="2E7524C3" w14:textId="62E997BD" w:rsidR="00FF2632" w:rsidRPr="00B73570" w:rsidRDefault="00FF2632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92" w:type="dxa"/>
                </w:tcPr>
                <w:p w14:paraId="24B14A86" w14:textId="36A3E0B8" w:rsidR="00FF2632" w:rsidRPr="007F2B32" w:rsidRDefault="00FF2632" w:rsidP="0031351D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4EF04598" w14:textId="73586523" w:rsidR="00FF2632" w:rsidRDefault="00FF2632" w:rsidP="00B441E1">
            <w:pPr>
              <w:rPr>
                <w:rFonts w:ascii="Arial" w:hAnsi="Arial" w:cs="Arial"/>
                <w:b/>
                <w:bCs/>
              </w:rPr>
            </w:pPr>
          </w:p>
          <w:p w14:paraId="47377E50" w14:textId="65B2C9CB" w:rsidR="00FF2632" w:rsidRPr="009675A9" w:rsidRDefault="00FF2632" w:rsidP="00B4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F46540">
              <w:rPr>
                <w:rFonts w:ascii="Arial" w:hAnsi="Arial" w:cs="Arial"/>
                <w:b/>
                <w:sz w:val="22"/>
                <w:szCs w:val="22"/>
              </w:rPr>
              <w:t>If the person has experienced recurrent falls, unexplained falls, a long lie, or loss of consciousness (or suspected) please confirm that any possible medical causes of falls have been assessed/investigated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(we do not have access to medical support within the team)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: 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382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No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08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6D88A529" w14:textId="77777777" w:rsidR="00FF2632" w:rsidRDefault="00FF2632" w:rsidP="00B4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</w:p>
          <w:p w14:paraId="36F58CC1" w14:textId="339CFB22" w:rsidR="00FF2632" w:rsidRDefault="00FF2632" w:rsidP="00B441E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By whom: GP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292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Geriatrician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59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Advanced practitioner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26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Other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370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09F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state:</w:t>
            </w:r>
          </w:p>
          <w:p w14:paraId="7A405A76" w14:textId="11DB578F" w:rsidR="00FF2632" w:rsidRDefault="00FF2632" w:rsidP="00B441E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33D85E4" w14:textId="77777777" w:rsidR="00FF2632" w:rsidRPr="00B73570" w:rsidRDefault="00FF2632" w:rsidP="006609F6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B73570">
              <w:rPr>
                <w:rFonts w:ascii="Arial" w:hAnsi="Arial" w:cs="Arial"/>
                <w:b/>
                <w:bCs/>
                <w:color w:val="auto"/>
                <w:u w:val="single"/>
              </w:rPr>
              <w:t>What was the outcome of the investigations/interventions?</w:t>
            </w:r>
            <w:r w:rsidRPr="00B7357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B73570">
              <w:rPr>
                <w:rFonts w:ascii="Arial" w:hAnsi="Arial" w:cs="Arial"/>
                <w:i/>
                <w:iCs/>
                <w:color w:val="auto"/>
              </w:rPr>
              <w:t>(e.g., lying/standing BP, cardiac assessment)</w:t>
            </w:r>
          </w:p>
          <w:p w14:paraId="373A318A" w14:textId="273B26F0" w:rsidR="00FF2632" w:rsidRDefault="00FF2632" w:rsidP="00B441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518301" w14:textId="77777777" w:rsidR="00FF2632" w:rsidRDefault="00FF2632" w:rsidP="00B441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146F88" w14:textId="77777777" w:rsidR="00FF2632" w:rsidRDefault="00FF2632" w:rsidP="32378260">
            <w:pPr>
              <w:rPr>
                <w:rStyle w:val="Hyperlink"/>
                <w:color w:val="000000"/>
              </w:rPr>
            </w:pPr>
            <w:r w:rsidRPr="00BF34A5">
              <w:rPr>
                <w:rFonts w:ascii="Arial" w:hAnsi="Arial" w:cs="Arial"/>
                <w:bCs/>
                <w:sz w:val="22"/>
                <w:szCs w:val="22"/>
              </w:rPr>
              <w:t xml:space="preserve">Link to World Falls Guidelines: </w:t>
            </w:r>
            <w:hyperlink r:id="rId13" w:history="1">
              <w:r w:rsidRPr="00BF34A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https://www.bgs.org.uk/wfg</w:t>
              </w:r>
            </w:hyperlink>
          </w:p>
          <w:p w14:paraId="4E96434D" w14:textId="4B076ACE" w:rsidR="00FF2632" w:rsidRPr="006609F6" w:rsidRDefault="00FF2632" w:rsidP="3237826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2632" w:rsidRPr="006768F6" w14:paraId="5498DCB7" w14:textId="77777777" w:rsidTr="00AD1A38">
        <w:trPr>
          <w:cantSplit/>
          <w:jc w:val="center"/>
        </w:trPr>
        <w:tc>
          <w:tcPr>
            <w:tcW w:w="9911" w:type="dxa"/>
            <w:gridSpan w:val="4"/>
          </w:tcPr>
          <w:p w14:paraId="32F9D58E" w14:textId="362EF1EE" w:rsidR="00FF2632" w:rsidRPr="009675A9" w:rsidRDefault="00FF26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Cs w:val="24"/>
                <w:u w:val="single"/>
              </w:rPr>
              <w:t>Relevant Medical History:</w:t>
            </w:r>
            <w:r w:rsidRPr="009675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F2632">
              <w:rPr>
                <w:rFonts w:ascii="Arial" w:hAnsi="Arial" w:cs="Arial"/>
                <w:bCs/>
                <w:i/>
                <w:iCs/>
                <w:szCs w:val="24"/>
              </w:rPr>
              <w:t>(please document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)</w:t>
            </w:r>
            <w:r w:rsidRPr="002E78E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*For GP’s please attach GP summary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6226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B341CDF" w14:textId="77777777" w:rsidR="00FF2632" w:rsidRDefault="00FF263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958E78C" w14:textId="77777777" w:rsidR="00FF2632" w:rsidRDefault="00FF263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50A39A9" w14:textId="77777777" w:rsidR="00FF2632" w:rsidRPr="008E5C68" w:rsidRDefault="00FF2632" w:rsidP="008E5C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647675" w14:textId="77777777" w:rsidR="00FF2632" w:rsidRPr="008E5C68" w:rsidRDefault="00FF2632" w:rsidP="008E5C6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EB4A93" w14:textId="652147E9" w:rsidR="00FF2632" w:rsidRPr="008E5C68" w:rsidRDefault="00FF2632" w:rsidP="008E5C68">
            <w:pPr>
              <w:tabs>
                <w:tab w:val="left" w:pos="10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657B45" w:rsidRPr="006768F6" w14:paraId="090053CF" w14:textId="77777777" w:rsidTr="00FF2632">
        <w:trPr>
          <w:cantSplit/>
          <w:jc w:val="center"/>
        </w:trPr>
        <w:tc>
          <w:tcPr>
            <w:tcW w:w="436" w:type="dxa"/>
          </w:tcPr>
          <w:p w14:paraId="62612627" w14:textId="77777777" w:rsidR="00657B45" w:rsidRPr="009675A9" w:rsidRDefault="00657B45" w:rsidP="002259D9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9475" w:type="dxa"/>
            <w:gridSpan w:val="3"/>
          </w:tcPr>
          <w:p w14:paraId="540EA40D" w14:textId="16464837" w:rsidR="00657B45" w:rsidRPr="009675A9" w:rsidRDefault="00657B45" w:rsidP="002259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Cs w:val="24"/>
                <w:u w:val="single"/>
              </w:rPr>
              <w:t>Medication</w:t>
            </w:r>
            <w:r w:rsidRPr="002259D9">
              <w:rPr>
                <w:rFonts w:ascii="Arial" w:hAnsi="Arial" w:cs="Arial"/>
                <w:b/>
                <w:szCs w:val="24"/>
              </w:rPr>
              <w:t>:</w:t>
            </w:r>
            <w:r w:rsidR="00FF2632">
              <w:rPr>
                <w:rFonts w:ascii="Arial" w:hAnsi="Arial" w:cs="Arial"/>
                <w:b/>
                <w:szCs w:val="24"/>
              </w:rPr>
              <w:t xml:space="preserve"> </w:t>
            </w:r>
            <w:r w:rsidR="00FF2632">
              <w:rPr>
                <w:rFonts w:ascii="Arial" w:hAnsi="Arial" w:cs="Arial"/>
                <w:bCs/>
                <w:i/>
                <w:iCs/>
                <w:szCs w:val="24"/>
              </w:rPr>
              <w:t>(please document)</w:t>
            </w:r>
            <w:r w:rsidRPr="002259D9">
              <w:rPr>
                <w:rFonts w:ascii="Arial" w:hAnsi="Arial" w:cs="Arial"/>
                <w:b/>
                <w:szCs w:val="24"/>
              </w:rPr>
              <w:t xml:space="preserve"> 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*For GP’s please attach GP summary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939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3A80910" w14:textId="77777777" w:rsidR="00657B45" w:rsidRDefault="00657B4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D839673" w14:textId="77777777" w:rsidR="00657B45" w:rsidRDefault="00657B45" w:rsidP="000B69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88A9E9" w14:textId="77777777" w:rsidR="002F466B" w:rsidRPr="000B6940" w:rsidRDefault="002F466B" w:rsidP="000B69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803F12" w14:textId="4E3E77B7" w:rsidR="00657B45" w:rsidRPr="000B6940" w:rsidRDefault="00657B45" w:rsidP="000B69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B45" w:rsidRPr="006768F6" w14:paraId="6CA57672" w14:textId="77777777" w:rsidTr="00FF2632">
        <w:trPr>
          <w:cantSplit/>
          <w:jc w:val="center"/>
        </w:trPr>
        <w:tc>
          <w:tcPr>
            <w:tcW w:w="436" w:type="dxa"/>
          </w:tcPr>
          <w:p w14:paraId="0B673E12" w14:textId="77777777" w:rsidR="00657B45" w:rsidRPr="004F5E9A" w:rsidRDefault="00657B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75" w:type="dxa"/>
            <w:gridSpan w:val="3"/>
          </w:tcPr>
          <w:p w14:paraId="136BFBDD" w14:textId="440192BD" w:rsidR="00657B45" w:rsidRPr="004F5E9A" w:rsidRDefault="00657B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5E9A">
              <w:rPr>
                <w:rFonts w:ascii="Arial" w:hAnsi="Arial" w:cs="Arial"/>
                <w:bCs/>
                <w:sz w:val="22"/>
                <w:szCs w:val="22"/>
              </w:rPr>
              <w:t xml:space="preserve">We aim to complete all assessments in Mount Gould Hospital Local Care Centre, or another community-based venue. </w:t>
            </w:r>
          </w:p>
          <w:p w14:paraId="70C3AF3F" w14:textId="77777777" w:rsidR="00657B45" w:rsidRPr="00DA39F8" w:rsidRDefault="00657B45">
            <w:pPr>
              <w:rPr>
                <w:rFonts w:ascii="Arial" w:hAnsi="Arial" w:cs="Arial"/>
                <w:b/>
                <w:szCs w:val="24"/>
              </w:rPr>
            </w:pPr>
          </w:p>
          <w:p w14:paraId="4376DE9D" w14:textId="1232A134" w:rsidR="00657B45" w:rsidRDefault="00657B4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there a clinical need for the individual to be seen at home? 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67471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125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3D725C">
              <w:rPr>
                <w:rFonts w:ascii="Arial" w:hAnsi="Arial" w:cs="Arial"/>
                <w:i/>
                <w:iCs/>
                <w:sz w:val="22"/>
                <w:szCs w:val="22"/>
              </w:rPr>
              <w:t>(please state)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5BAE8841" w14:textId="77777777" w:rsidR="00FF2632" w:rsidRDefault="00FF26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AC9352" w14:textId="77777777" w:rsidR="00657B45" w:rsidRPr="009675A9" w:rsidRDefault="00657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AAA768" w14:textId="53118FE5" w:rsidR="00657B45" w:rsidRDefault="00657B45" w:rsidP="009571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7157">
              <w:rPr>
                <w:rFonts w:ascii="Arial" w:hAnsi="Arial" w:cs="Arial"/>
                <w:b/>
                <w:bCs/>
                <w:sz w:val="22"/>
                <w:szCs w:val="22"/>
              </w:rPr>
              <w:t>Are there any known lone worker risks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staff</w:t>
            </w:r>
            <w:r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Yes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2"/>
                  <w:szCs w:val="22"/>
                </w:rPr>
                <w:id w:val="-996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2"/>
                  <w:szCs w:val="22"/>
                </w:rPr>
                <w:id w:val="83272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D725C">
              <w:rPr>
                <w:rFonts w:ascii="Arial" w:hAnsi="Arial" w:cs="Arial"/>
                <w:i/>
                <w:iCs/>
                <w:sz w:val="22"/>
                <w:szCs w:val="22"/>
              </w:rPr>
              <w:t>(please state)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1C16AC57" w14:textId="77777777" w:rsidR="00FF2632" w:rsidRPr="00957157" w:rsidRDefault="00FF2632" w:rsidP="009571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C75F73" w14:textId="2D126601" w:rsidR="00657B45" w:rsidRPr="009675A9" w:rsidRDefault="00657B45" w:rsidP="004F5E9A">
            <w:pPr>
              <w:tabs>
                <w:tab w:val="left" w:pos="9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296468" w14:textId="77777777" w:rsidR="00D269D1" w:rsidRPr="006768F6" w:rsidRDefault="00D269D1" w:rsidP="00056AD1">
      <w:pPr>
        <w:rPr>
          <w:rFonts w:ascii="Arial" w:hAnsi="Arial" w:cs="Arial"/>
        </w:rPr>
      </w:pPr>
    </w:p>
    <w:p w14:paraId="291D207F" w14:textId="77777777" w:rsidR="00A126C1" w:rsidRPr="006768F6" w:rsidRDefault="00A126C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</w:p>
    <w:p w14:paraId="5D748412" w14:textId="48F13642" w:rsidR="00D269D1" w:rsidRDefault="00462B58" w:rsidP="00462B5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iCs/>
        </w:rPr>
        <w:t>*</w:t>
      </w:r>
      <w:r w:rsidR="00816CF0" w:rsidRPr="00816CF0">
        <w:rPr>
          <w:rFonts w:ascii="Arial" w:hAnsi="Arial" w:cs="Arial"/>
          <w:b/>
          <w:bCs/>
          <w:iCs/>
          <w:u w:val="single"/>
        </w:rPr>
        <w:t xml:space="preserve">Absolute </w:t>
      </w:r>
      <w:r w:rsidRPr="00816CF0">
        <w:rPr>
          <w:rFonts w:ascii="Arial" w:hAnsi="Arial" w:cs="Arial"/>
          <w:b/>
          <w:bCs/>
          <w:iCs/>
          <w:u w:val="single"/>
        </w:rPr>
        <w:t xml:space="preserve">Contraindications to Exercise </w:t>
      </w:r>
      <w:r w:rsidR="003F4F5E">
        <w:rPr>
          <w:rFonts w:ascii="Arial" w:hAnsi="Arial" w:cs="Arial"/>
          <w:b/>
          <w:bCs/>
          <w:iCs/>
          <w:u w:val="single"/>
        </w:rPr>
        <w:t>(from exclusion criteria)</w:t>
      </w:r>
    </w:p>
    <w:p w14:paraId="0ACF7609" w14:textId="6B4A4A88" w:rsidR="00462B58" w:rsidRDefault="00462B58" w:rsidP="00462B5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u w:val="single"/>
        </w:rPr>
      </w:pPr>
    </w:p>
    <w:p w14:paraId="11DDFA59" w14:textId="77777777" w:rsidR="00304330" w:rsidRDefault="00304330" w:rsidP="0030433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Uncontrolled</w:t>
      </w:r>
      <w:r>
        <w:rPr>
          <w:rStyle w:val="normaltextrun"/>
          <w:rFonts w:ascii="Calibri" w:hAnsi="Calibri" w:cs="Calibri"/>
          <w:sz w:val="28"/>
          <w:szCs w:val="28"/>
        </w:rPr>
        <w:t xml:space="preserve"> angina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D9EA59" w14:textId="77777777" w:rsidR="00304330" w:rsidRDefault="00304330" w:rsidP="0030433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Resting Systolic BP&gt; 180 mmHg or resting Diastolic BP &gt; 100 mmHg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000CC8" w14:textId="77777777" w:rsidR="00304330" w:rsidRDefault="00304330" w:rsidP="003043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Tachycardia &gt;100 bpm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F73431" w14:textId="55636175" w:rsidR="00304330" w:rsidRDefault="00304330" w:rsidP="003043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Significant</w:t>
      </w:r>
      <w:r w:rsidR="005847E8">
        <w:rPr>
          <w:rStyle w:val="normaltextrun"/>
          <w:rFonts w:ascii="Calibri" w:hAnsi="Calibri" w:cs="Calibri"/>
          <w:sz w:val="28"/>
          <w:szCs w:val="28"/>
        </w:rPr>
        <w:t>, unmanaged</w:t>
      </w:r>
      <w:r>
        <w:rPr>
          <w:rStyle w:val="normaltextrun"/>
          <w:rFonts w:ascii="Calibri" w:hAnsi="Calibri" w:cs="Calibri"/>
          <w:sz w:val="28"/>
          <w:szCs w:val="28"/>
        </w:rPr>
        <w:t xml:space="preserve"> postural hypotension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9A05FB" w14:textId="4D6F2CDF" w:rsidR="00304330" w:rsidRDefault="00304330" w:rsidP="003043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Acute systemic illness (</w:t>
      </w:r>
      <w:r w:rsidR="00F46540">
        <w:rPr>
          <w:rStyle w:val="normaltextrun"/>
          <w:rFonts w:ascii="Calibri" w:hAnsi="Calibri" w:cs="Calibri"/>
          <w:sz w:val="28"/>
          <w:szCs w:val="28"/>
        </w:rPr>
        <w:t>e.g.,</w:t>
      </w:r>
      <w:r>
        <w:rPr>
          <w:rStyle w:val="normaltextrun"/>
          <w:rFonts w:ascii="Calibri" w:hAnsi="Calibri" w:cs="Calibri"/>
          <w:sz w:val="28"/>
          <w:szCs w:val="28"/>
        </w:rPr>
        <w:t xml:space="preserve"> acute cancer-related problems, pneumonia)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A92B7E" w14:textId="56DA5EB1" w:rsidR="00304330" w:rsidRDefault="00304330" w:rsidP="00AD7B47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Unstable</w:t>
      </w:r>
      <w:r>
        <w:rPr>
          <w:rStyle w:val="normaltextrun"/>
          <w:rFonts w:ascii="Calibri" w:hAnsi="Calibri" w:cs="Calibri"/>
          <w:sz w:val="28"/>
          <w:szCs w:val="28"/>
        </w:rPr>
        <w:t xml:space="preserve"> or acute heart failure</w:t>
      </w:r>
      <w:r>
        <w:rPr>
          <w:rStyle w:val="eop"/>
          <w:rFonts w:ascii="Calibri" w:hAnsi="Calibri" w:cs="Calibri"/>
          <w:sz w:val="28"/>
          <w:szCs w:val="28"/>
        </w:rPr>
        <w:t> </w:t>
      </w:r>
      <w:r w:rsidR="00AD7B47">
        <w:rPr>
          <w:rStyle w:val="eop"/>
          <w:rFonts w:ascii="Calibri" w:hAnsi="Calibri" w:cs="Calibri"/>
          <w:sz w:val="28"/>
          <w:szCs w:val="28"/>
        </w:rPr>
        <w:t xml:space="preserve">(including </w:t>
      </w:r>
      <w:r w:rsidR="00AD7B47" w:rsidRPr="00AD7B47">
        <w:rPr>
          <w:rStyle w:val="eop"/>
          <w:rFonts w:ascii="Calibri" w:hAnsi="Calibri" w:cs="Calibri"/>
          <w:b/>
          <w:bCs/>
          <w:sz w:val="28"/>
          <w:szCs w:val="28"/>
        </w:rPr>
        <w:t>recent</w:t>
      </w:r>
      <w:r w:rsidR="00AD7B47">
        <w:rPr>
          <w:rStyle w:val="eop"/>
          <w:rFonts w:ascii="Calibri" w:hAnsi="Calibri" w:cs="Calibri"/>
          <w:sz w:val="28"/>
          <w:szCs w:val="28"/>
        </w:rPr>
        <w:t xml:space="preserve"> myocardial infarction or ECG changes, that have not yet been medically managed)</w:t>
      </w:r>
    </w:p>
    <w:p w14:paraId="42F64D6D" w14:textId="77777777" w:rsidR="00304330" w:rsidRDefault="00304330" w:rsidP="0030433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Recent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injurious</w:t>
      </w:r>
      <w:r>
        <w:rPr>
          <w:rStyle w:val="normaltextrun"/>
          <w:rFonts w:ascii="Calibri" w:hAnsi="Calibri" w:cs="Calibri"/>
          <w:sz w:val="28"/>
          <w:szCs w:val="28"/>
        </w:rPr>
        <w:t xml:space="preserve"> fall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without </w:t>
      </w:r>
      <w:r>
        <w:rPr>
          <w:rStyle w:val="normaltextrun"/>
          <w:rFonts w:ascii="Calibri" w:hAnsi="Calibri" w:cs="Calibri"/>
          <w:sz w:val="28"/>
          <w:szCs w:val="28"/>
        </w:rPr>
        <w:t>a medical examination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7842CD" w14:textId="77777777" w:rsidR="00304330" w:rsidRDefault="00304330" w:rsidP="00304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298D950">
        <w:rPr>
          <w:rStyle w:val="eop"/>
          <w:rFonts w:ascii="Calibri" w:hAnsi="Calibri" w:cs="Calibri"/>
          <w:sz w:val="28"/>
          <w:szCs w:val="28"/>
        </w:rPr>
        <w:t> </w:t>
      </w:r>
    </w:p>
    <w:p w14:paraId="1C1A446F" w14:textId="77777777" w:rsidR="00462B58" w:rsidRPr="00462B58" w:rsidRDefault="00462B58" w:rsidP="00462B58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</w:rPr>
      </w:pPr>
    </w:p>
    <w:sectPr w:rsidR="00462B58" w:rsidRPr="00462B58">
      <w:headerReference w:type="default" r:id="rId14"/>
      <w:footerReference w:type="default" r:id="rId15"/>
      <w:pgSz w:w="11906" w:h="16838"/>
      <w:pgMar w:top="964" w:right="85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A116" w14:textId="77777777" w:rsidR="00C817A6" w:rsidRDefault="00C817A6">
      <w:r>
        <w:separator/>
      </w:r>
    </w:p>
  </w:endnote>
  <w:endnote w:type="continuationSeparator" w:id="0">
    <w:p w14:paraId="7777DE9B" w14:textId="77777777" w:rsidR="00C817A6" w:rsidRDefault="00C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5044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4A001" w14:textId="48BDA16C" w:rsidR="000B6940" w:rsidRPr="000B6940" w:rsidRDefault="000B6940" w:rsidP="00EA4115">
            <w:pPr>
              <w:pStyle w:val="Footer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940">
              <w:rPr>
                <w:rFonts w:ascii="Arial" w:hAnsi="Arial" w:cs="Arial"/>
                <w:sz w:val="18"/>
                <w:szCs w:val="18"/>
              </w:rPr>
              <w:t xml:space="preserve">Version </w:t>
            </w:r>
            <w:r w:rsidR="00EA4115">
              <w:rPr>
                <w:rFonts w:ascii="Arial" w:hAnsi="Arial" w:cs="Arial"/>
                <w:sz w:val="18"/>
                <w:szCs w:val="18"/>
              </w:rPr>
              <w:t>2.0</w:t>
            </w:r>
            <w:r w:rsidRPr="000B69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115">
              <w:rPr>
                <w:rFonts w:ascii="Arial" w:hAnsi="Arial" w:cs="Arial"/>
                <w:sz w:val="18"/>
                <w:szCs w:val="18"/>
              </w:rPr>
              <w:t>10.02.25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0B6940">
              <w:rPr>
                <w:rFonts w:ascii="Arial" w:hAnsi="Arial" w:cs="Arial"/>
                <w:sz w:val="18"/>
                <w:szCs w:val="18"/>
              </w:rPr>
              <w:t xml:space="preserve"> Page 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694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94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694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54D5681" w14:textId="21168DAD" w:rsidR="000B6940" w:rsidRDefault="004C587E">
            <w:pPr>
              <w:pStyle w:val="Footer"/>
              <w:jc w:val="right"/>
            </w:pPr>
          </w:p>
        </w:sdtContent>
      </w:sdt>
    </w:sdtContent>
  </w:sdt>
  <w:p w14:paraId="1818026E" w14:textId="76FABA15" w:rsidR="005733A4" w:rsidRPr="00816CF0" w:rsidRDefault="005733A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A263" w14:textId="77777777" w:rsidR="00C817A6" w:rsidRDefault="00C817A6">
      <w:r>
        <w:separator/>
      </w:r>
    </w:p>
  </w:footnote>
  <w:footnote w:type="continuationSeparator" w:id="0">
    <w:p w14:paraId="331E6C67" w14:textId="77777777" w:rsidR="00C817A6" w:rsidRDefault="00C8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8C08" w14:textId="77777777" w:rsidR="00AF0631" w:rsidRDefault="000D173E" w:rsidP="000D173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C00E156" wp14:editId="2FE9017A">
          <wp:extent cx="1410970" cy="542752"/>
          <wp:effectExtent l="0" t="0" r="0" b="0"/>
          <wp:docPr id="6" name="Picture 6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87" cy="5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4160"/>
    <w:multiLevelType w:val="hybridMultilevel"/>
    <w:tmpl w:val="8338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7FA1"/>
    <w:multiLevelType w:val="hybridMultilevel"/>
    <w:tmpl w:val="2DC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F15"/>
    <w:multiLevelType w:val="multilevel"/>
    <w:tmpl w:val="427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1794B"/>
    <w:multiLevelType w:val="hybridMultilevel"/>
    <w:tmpl w:val="E5BE2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1312C"/>
    <w:multiLevelType w:val="hybridMultilevel"/>
    <w:tmpl w:val="2E6A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0C6"/>
    <w:multiLevelType w:val="hybridMultilevel"/>
    <w:tmpl w:val="332E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71AD"/>
    <w:multiLevelType w:val="hybridMultilevel"/>
    <w:tmpl w:val="B664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3CF0"/>
    <w:multiLevelType w:val="hybridMultilevel"/>
    <w:tmpl w:val="EF0A1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52632"/>
    <w:multiLevelType w:val="hybridMultilevel"/>
    <w:tmpl w:val="383016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87C2E"/>
    <w:multiLevelType w:val="multilevel"/>
    <w:tmpl w:val="AD9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9A0417"/>
    <w:multiLevelType w:val="hybridMultilevel"/>
    <w:tmpl w:val="4FBE8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A5508"/>
    <w:multiLevelType w:val="hybridMultilevel"/>
    <w:tmpl w:val="07FE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699B"/>
    <w:multiLevelType w:val="multilevel"/>
    <w:tmpl w:val="49F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A01A8"/>
    <w:multiLevelType w:val="hybridMultilevel"/>
    <w:tmpl w:val="5AFE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30DBA"/>
    <w:multiLevelType w:val="hybridMultilevel"/>
    <w:tmpl w:val="9BAA6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458880">
    <w:abstractNumId w:val="8"/>
  </w:num>
  <w:num w:numId="2" w16cid:durableId="253130671">
    <w:abstractNumId w:val="11"/>
  </w:num>
  <w:num w:numId="3" w16cid:durableId="1373071317">
    <w:abstractNumId w:val="4"/>
  </w:num>
  <w:num w:numId="4" w16cid:durableId="2146389974">
    <w:abstractNumId w:val="0"/>
  </w:num>
  <w:num w:numId="5" w16cid:durableId="1333799592">
    <w:abstractNumId w:val="6"/>
  </w:num>
  <w:num w:numId="6" w16cid:durableId="942415899">
    <w:abstractNumId w:val="13"/>
  </w:num>
  <w:num w:numId="7" w16cid:durableId="237835142">
    <w:abstractNumId w:val="5"/>
  </w:num>
  <w:num w:numId="8" w16cid:durableId="1960798622">
    <w:abstractNumId w:val="1"/>
  </w:num>
  <w:num w:numId="9" w16cid:durableId="1327438657">
    <w:abstractNumId w:val="10"/>
  </w:num>
  <w:num w:numId="10" w16cid:durableId="668564686">
    <w:abstractNumId w:val="7"/>
  </w:num>
  <w:num w:numId="11" w16cid:durableId="1229418403">
    <w:abstractNumId w:val="2"/>
  </w:num>
  <w:num w:numId="12" w16cid:durableId="55318452">
    <w:abstractNumId w:val="12"/>
  </w:num>
  <w:num w:numId="13" w16cid:durableId="379332103">
    <w:abstractNumId w:val="9"/>
  </w:num>
  <w:num w:numId="14" w16cid:durableId="2114209356">
    <w:abstractNumId w:val="3"/>
  </w:num>
  <w:num w:numId="15" w16cid:durableId="1734889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1A"/>
    <w:rsid w:val="0003002E"/>
    <w:rsid w:val="0004200C"/>
    <w:rsid w:val="00045814"/>
    <w:rsid w:val="00050B20"/>
    <w:rsid w:val="0005463C"/>
    <w:rsid w:val="00056AD1"/>
    <w:rsid w:val="000650F7"/>
    <w:rsid w:val="000A593C"/>
    <w:rsid w:val="000B5E73"/>
    <w:rsid w:val="000B6940"/>
    <w:rsid w:val="000D173E"/>
    <w:rsid w:val="000D1DB6"/>
    <w:rsid w:val="000E5640"/>
    <w:rsid w:val="00100ED8"/>
    <w:rsid w:val="00112E75"/>
    <w:rsid w:val="00150DAE"/>
    <w:rsid w:val="00160886"/>
    <w:rsid w:val="00160C30"/>
    <w:rsid w:val="00162FCB"/>
    <w:rsid w:val="00170EBA"/>
    <w:rsid w:val="00180F5E"/>
    <w:rsid w:val="001A1791"/>
    <w:rsid w:val="001A7C47"/>
    <w:rsid w:val="0020276C"/>
    <w:rsid w:val="002076A1"/>
    <w:rsid w:val="002259D9"/>
    <w:rsid w:val="002516AA"/>
    <w:rsid w:val="00290ACB"/>
    <w:rsid w:val="00295E82"/>
    <w:rsid w:val="002B4A86"/>
    <w:rsid w:val="002B740A"/>
    <w:rsid w:val="002C0241"/>
    <w:rsid w:val="002C1B53"/>
    <w:rsid w:val="002D59BA"/>
    <w:rsid w:val="002D694A"/>
    <w:rsid w:val="002E78E1"/>
    <w:rsid w:val="002F466B"/>
    <w:rsid w:val="002F48BF"/>
    <w:rsid w:val="0030216D"/>
    <w:rsid w:val="00304330"/>
    <w:rsid w:val="0030730A"/>
    <w:rsid w:val="0031351D"/>
    <w:rsid w:val="003152CC"/>
    <w:rsid w:val="00343BD3"/>
    <w:rsid w:val="0034571A"/>
    <w:rsid w:val="00354DD0"/>
    <w:rsid w:val="0036313E"/>
    <w:rsid w:val="00381458"/>
    <w:rsid w:val="003A1242"/>
    <w:rsid w:val="003D725C"/>
    <w:rsid w:val="003E4DCA"/>
    <w:rsid w:val="003F371C"/>
    <w:rsid w:val="003F4F5E"/>
    <w:rsid w:val="00404FEF"/>
    <w:rsid w:val="00433750"/>
    <w:rsid w:val="00441325"/>
    <w:rsid w:val="00446583"/>
    <w:rsid w:val="00462B58"/>
    <w:rsid w:val="004A27C9"/>
    <w:rsid w:val="004B1E89"/>
    <w:rsid w:val="004C587E"/>
    <w:rsid w:val="004E0B8D"/>
    <w:rsid w:val="004F194A"/>
    <w:rsid w:val="004F5E9A"/>
    <w:rsid w:val="005000E6"/>
    <w:rsid w:val="00517F20"/>
    <w:rsid w:val="00523E36"/>
    <w:rsid w:val="0056078F"/>
    <w:rsid w:val="005733A4"/>
    <w:rsid w:val="0058474D"/>
    <w:rsid w:val="005847E8"/>
    <w:rsid w:val="00586801"/>
    <w:rsid w:val="005D42D1"/>
    <w:rsid w:val="005E6B24"/>
    <w:rsid w:val="00623C5B"/>
    <w:rsid w:val="00657B45"/>
    <w:rsid w:val="006609F6"/>
    <w:rsid w:val="0067321D"/>
    <w:rsid w:val="006768F6"/>
    <w:rsid w:val="00677643"/>
    <w:rsid w:val="00691AF0"/>
    <w:rsid w:val="006968E3"/>
    <w:rsid w:val="006B2DA6"/>
    <w:rsid w:val="006B597B"/>
    <w:rsid w:val="006C18A8"/>
    <w:rsid w:val="006F23A2"/>
    <w:rsid w:val="0073262C"/>
    <w:rsid w:val="007542BA"/>
    <w:rsid w:val="0076537C"/>
    <w:rsid w:val="00773880"/>
    <w:rsid w:val="007752ED"/>
    <w:rsid w:val="00780A1C"/>
    <w:rsid w:val="007B0BDE"/>
    <w:rsid w:val="007D1505"/>
    <w:rsid w:val="007E327C"/>
    <w:rsid w:val="007F2B32"/>
    <w:rsid w:val="00812989"/>
    <w:rsid w:val="00814E16"/>
    <w:rsid w:val="00816CF0"/>
    <w:rsid w:val="008B16B6"/>
    <w:rsid w:val="008C403D"/>
    <w:rsid w:val="008D3CE5"/>
    <w:rsid w:val="008E5C68"/>
    <w:rsid w:val="008E5EE6"/>
    <w:rsid w:val="008F3CD5"/>
    <w:rsid w:val="008F539C"/>
    <w:rsid w:val="008F54E4"/>
    <w:rsid w:val="009407C3"/>
    <w:rsid w:val="009449C0"/>
    <w:rsid w:val="0094601A"/>
    <w:rsid w:val="00957157"/>
    <w:rsid w:val="00967516"/>
    <w:rsid w:val="009675A9"/>
    <w:rsid w:val="00987259"/>
    <w:rsid w:val="009875E5"/>
    <w:rsid w:val="0099450C"/>
    <w:rsid w:val="009D5A58"/>
    <w:rsid w:val="00A03595"/>
    <w:rsid w:val="00A126C1"/>
    <w:rsid w:val="00A24BA8"/>
    <w:rsid w:val="00A3082A"/>
    <w:rsid w:val="00A33234"/>
    <w:rsid w:val="00A37E4B"/>
    <w:rsid w:val="00A57F3E"/>
    <w:rsid w:val="00A7457B"/>
    <w:rsid w:val="00A85008"/>
    <w:rsid w:val="00AB2E82"/>
    <w:rsid w:val="00AD7B47"/>
    <w:rsid w:val="00AF0631"/>
    <w:rsid w:val="00B30116"/>
    <w:rsid w:val="00B34ABD"/>
    <w:rsid w:val="00B41053"/>
    <w:rsid w:val="00B441E1"/>
    <w:rsid w:val="00B5213B"/>
    <w:rsid w:val="00B53AC1"/>
    <w:rsid w:val="00B57382"/>
    <w:rsid w:val="00B65A3E"/>
    <w:rsid w:val="00B65F77"/>
    <w:rsid w:val="00B67AD8"/>
    <w:rsid w:val="00B73570"/>
    <w:rsid w:val="00B81B50"/>
    <w:rsid w:val="00B87651"/>
    <w:rsid w:val="00BD69EA"/>
    <w:rsid w:val="00BF34A5"/>
    <w:rsid w:val="00BF626A"/>
    <w:rsid w:val="00C17C30"/>
    <w:rsid w:val="00C21F48"/>
    <w:rsid w:val="00C27BC2"/>
    <w:rsid w:val="00C36230"/>
    <w:rsid w:val="00C402F4"/>
    <w:rsid w:val="00C41925"/>
    <w:rsid w:val="00C50E65"/>
    <w:rsid w:val="00C661F9"/>
    <w:rsid w:val="00C67538"/>
    <w:rsid w:val="00C817A6"/>
    <w:rsid w:val="00C82277"/>
    <w:rsid w:val="00C91CC9"/>
    <w:rsid w:val="00CA1F93"/>
    <w:rsid w:val="00CB7DEB"/>
    <w:rsid w:val="00CC0F72"/>
    <w:rsid w:val="00CC10F4"/>
    <w:rsid w:val="00CC230A"/>
    <w:rsid w:val="00CD4607"/>
    <w:rsid w:val="00CE6EBB"/>
    <w:rsid w:val="00CF6352"/>
    <w:rsid w:val="00D15CE1"/>
    <w:rsid w:val="00D2060E"/>
    <w:rsid w:val="00D269D1"/>
    <w:rsid w:val="00D440E0"/>
    <w:rsid w:val="00D70AC2"/>
    <w:rsid w:val="00D825F5"/>
    <w:rsid w:val="00DA39F8"/>
    <w:rsid w:val="00DD36B3"/>
    <w:rsid w:val="00DE398E"/>
    <w:rsid w:val="00DF32F6"/>
    <w:rsid w:val="00DF7805"/>
    <w:rsid w:val="00E00258"/>
    <w:rsid w:val="00E049D5"/>
    <w:rsid w:val="00E069A6"/>
    <w:rsid w:val="00E137DC"/>
    <w:rsid w:val="00E41432"/>
    <w:rsid w:val="00E62065"/>
    <w:rsid w:val="00E83F3A"/>
    <w:rsid w:val="00E97BD4"/>
    <w:rsid w:val="00EA4115"/>
    <w:rsid w:val="00EA7879"/>
    <w:rsid w:val="00EB1FC3"/>
    <w:rsid w:val="00EB6A1B"/>
    <w:rsid w:val="00EB7B96"/>
    <w:rsid w:val="00ED116F"/>
    <w:rsid w:val="00ED4DB9"/>
    <w:rsid w:val="00ED6214"/>
    <w:rsid w:val="00EE156D"/>
    <w:rsid w:val="00EE3F12"/>
    <w:rsid w:val="00EE7806"/>
    <w:rsid w:val="00F20BB4"/>
    <w:rsid w:val="00F30B05"/>
    <w:rsid w:val="00F4492F"/>
    <w:rsid w:val="00F46540"/>
    <w:rsid w:val="00F84D66"/>
    <w:rsid w:val="00F90783"/>
    <w:rsid w:val="00FA3A73"/>
    <w:rsid w:val="00FD0075"/>
    <w:rsid w:val="00FF1761"/>
    <w:rsid w:val="00FF2632"/>
    <w:rsid w:val="00FF3BA3"/>
    <w:rsid w:val="0A5935B4"/>
    <w:rsid w:val="18816CBC"/>
    <w:rsid w:val="1ABE5A1F"/>
    <w:rsid w:val="1BB90D7E"/>
    <w:rsid w:val="2EFFE19E"/>
    <w:rsid w:val="32378260"/>
    <w:rsid w:val="36F1DEDF"/>
    <w:rsid w:val="3A7BEC66"/>
    <w:rsid w:val="3CC2C7A5"/>
    <w:rsid w:val="42E3946E"/>
    <w:rsid w:val="45C3B326"/>
    <w:rsid w:val="498FF46D"/>
    <w:rsid w:val="4A477D38"/>
    <w:rsid w:val="4FE851B7"/>
    <w:rsid w:val="53341A1F"/>
    <w:rsid w:val="5CD40BF9"/>
    <w:rsid w:val="64DF1DDE"/>
    <w:rsid w:val="667AEE3F"/>
    <w:rsid w:val="6B5D3D54"/>
    <w:rsid w:val="6C7F2A85"/>
    <w:rsid w:val="7017861A"/>
    <w:rsid w:val="73615ECD"/>
    <w:rsid w:val="74FD2F2E"/>
    <w:rsid w:val="7EA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D49661B"/>
  <w15:docId w15:val="{1C5D9082-71DC-4A15-BAF8-DC15DFE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4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0E0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basedOn w:val="DefaultParagraphFont"/>
    <w:rsid w:val="00D440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B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6EB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color w:val="000000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table" w:styleId="TableGrid">
    <w:name w:val="Table Grid"/>
    <w:basedOn w:val="TableNormal"/>
    <w:rsid w:val="006B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694A"/>
    <w:rPr>
      <w:color w:val="00000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A86"/>
    <w:rPr>
      <w:b/>
      <w:bCs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2B58"/>
    <w:rPr>
      <w:color w:val="000000"/>
      <w:sz w:val="24"/>
      <w:lang w:eastAsia="en-US"/>
    </w:rPr>
  </w:style>
  <w:style w:type="paragraph" w:customStyle="1" w:styleId="paragraph">
    <w:name w:val="paragraph"/>
    <w:basedOn w:val="Normal"/>
    <w:rsid w:val="00304330"/>
    <w:pPr>
      <w:spacing w:before="100" w:beforeAutospacing="1" w:after="100" w:afterAutospacing="1"/>
    </w:pPr>
    <w:rPr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304330"/>
  </w:style>
  <w:style w:type="character" w:customStyle="1" w:styleId="eop">
    <w:name w:val="eop"/>
    <w:basedOn w:val="DefaultParagraphFont"/>
    <w:rsid w:val="0030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gs.org.uk/wf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vewell.fallstherapyteam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vewell.therapyreferrals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678723-8c06-45e1-8bd0-318b9868a4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5" ma:contentTypeDescription="Create a new document." ma:contentTypeScope="" ma:versionID="3dd8c97f2f3df5933e15f34af2d9ed6c">
  <xsd:schema xmlns:xsd="http://www.w3.org/2001/XMLSchema" xmlns:xs="http://www.w3.org/2001/XMLSchema" xmlns:p="http://schemas.microsoft.com/office/2006/metadata/properties" xmlns:ns3="32678723-8c06-45e1-8bd0-318b9868a43d" xmlns:ns4="5789755c-de38-4fe3-9623-40afa3bba1e2" targetNamespace="http://schemas.microsoft.com/office/2006/metadata/properties" ma:root="true" ma:fieldsID="0307a656709a8ff76c3a47a2954ab6e1" ns3:_="" ns4:_=""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51ED-C002-4849-B8A6-79F57490128D}">
  <ds:schemaRefs>
    <ds:schemaRef ds:uri="http://schemas.microsoft.com/office/2006/documentManagement/types"/>
    <ds:schemaRef ds:uri="http://www.w3.org/XML/1998/namespace"/>
    <ds:schemaRef ds:uri="5789755c-de38-4fe3-9623-40afa3bba1e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678723-8c06-45e1-8bd0-318b9868a43d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2A5261-3D56-4DE5-9ABB-4A1DDAE7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6A39A-AD97-45F1-82FC-0FE92BA22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E310D-2198-40A4-8A31-552619E8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Teaching Primary Care Trust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KirbyM</dc:creator>
  <cp:lastModifiedBy>SWIFT, Paula (LIVEWELL SOUTHWEST)</cp:lastModifiedBy>
  <cp:revision>15</cp:revision>
  <cp:lastPrinted>2023-01-31T13:58:00Z</cp:lastPrinted>
  <dcterms:created xsi:type="dcterms:W3CDTF">2023-04-03T14:37:00Z</dcterms:created>
  <dcterms:modified xsi:type="dcterms:W3CDTF">2025-02-10T15:02:00Z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